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739F" w14:textId="77777777" w:rsidR="005C7A97" w:rsidRPr="005C7A97" w:rsidRDefault="005C7A97" w:rsidP="005C7A97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5C7A97">
        <w:rPr>
          <w:b/>
          <w:bCs/>
        </w:rPr>
        <w:t>"Единый тарифно-квалификационный справочник работ и профессий рабочих. Выпуск 2. Часть 2. Разделы: "Механическая обработка металлов и других материалов", "Металлопокрытия и окраска", "Эмалирование", "Слесарные и слесарно-сборочные работы"</w:t>
      </w:r>
    </w:p>
    <w:p w14:paraId="77608083" w14:textId="4547907A" w:rsidR="005C7A97" w:rsidRPr="005C7A97" w:rsidRDefault="005C7A97" w:rsidP="005C7A97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5C7A97">
        <w:rPr>
          <w:b/>
          <w:bCs/>
        </w:rPr>
        <w:t>(утв. Постановлением Минтруда РФ от 15.11.1999 N 45)</w:t>
      </w:r>
    </w:p>
    <w:p w14:paraId="4C2F150E" w14:textId="657E82B7" w:rsidR="005C7A97" w:rsidRPr="005C7A97" w:rsidRDefault="005C7A97" w:rsidP="005C7A97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5C7A97">
        <w:rPr>
          <w:b/>
          <w:bCs/>
        </w:rPr>
        <w:t>(ред. от 13.11.2008)</w:t>
      </w:r>
    </w:p>
    <w:p w14:paraId="614E7BDB" w14:textId="77777777" w:rsidR="005C7A97" w:rsidRDefault="005C7A97" w:rsidP="005C7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E01BA1" w14:textId="688C16AB" w:rsidR="005C7A97" w:rsidRPr="005C7A97" w:rsidRDefault="005C7A97" w:rsidP="005C7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§ 99. СЛЕСАРЬ ПО РЕМОНТУ АВТОМОБИЛЕЙ</w:t>
      </w:r>
    </w:p>
    <w:p w14:paraId="6390C44E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C7D5DA" w14:textId="77777777" w:rsidR="005C7A97" w:rsidRPr="005C7A97" w:rsidRDefault="005C7A97" w:rsidP="005C7A97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1-й разряд </w:t>
      </w:r>
    </w:p>
    <w:p w14:paraId="6463ED27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8DCCA7" w14:textId="77777777" w:rsidR="005C7A97" w:rsidRPr="005C7A97" w:rsidRDefault="005C7A97" w:rsidP="005C7A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Разборка простых узлов автомобилей. Рубка зубилом, резка ножовкой, опиливание, зачистка заусенцев, промывка, прогонка резьбы, сверление отверстий по кондуктору в автомобиле, очистка от грязи, мойка после разборки и смазка деталей. Участие в ремонте под руководством слесаря более высокой квалификации. </w:t>
      </w:r>
    </w:p>
    <w:p w14:paraId="22F11A8E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основные приемы выполнения работ по разборке отдельных простых узлов; назначение и правила применения используемого слесарного и контрольно-измерительных инструментов; наименование и маркировку металлов, масел, топлива, тормозной жидкости, моющих составов. </w:t>
      </w:r>
    </w:p>
    <w:p w14:paraId="1694850B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Примеры работ </w:t>
      </w:r>
    </w:p>
    <w:p w14:paraId="5AC0A719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Автомобили - слив воды из системы охлаждения, топлива из баков, тормозной жидкости из гидравлической тормозной системы. </w:t>
      </w:r>
    </w:p>
    <w:p w14:paraId="2BD75B73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Фильтры воздушные и масляные тонкой и грубой очистки - разборка. </w:t>
      </w:r>
    </w:p>
    <w:p w14:paraId="7FDC1DCB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6FFED7" w14:textId="77777777" w:rsidR="005C7A97" w:rsidRPr="005C7A97" w:rsidRDefault="005C7A97" w:rsidP="005C7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100. СЛЕСАРЬ ПО РЕМОНТУ АВТОМОБИЛЕЙ </w:t>
      </w:r>
    </w:p>
    <w:p w14:paraId="75904EF3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C31C01B" w14:textId="77777777" w:rsidR="005C7A97" w:rsidRPr="005C7A97" w:rsidRDefault="005C7A97" w:rsidP="005C7A97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2-й разряд </w:t>
      </w:r>
    </w:p>
    <w:p w14:paraId="5BA3A127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6A2ABD" w14:textId="77777777" w:rsidR="005C7A97" w:rsidRPr="005C7A97" w:rsidRDefault="005C7A97" w:rsidP="005C7A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Разборка грузовых автомобилей, кроме специальных и дизелей, легковых автомобилей, автобусов длиной до 9,5 м и мотоциклов. Ремонт, сборка простых соединений и узлов автомобилей. Снятие и установка несложной осветительной арматуры. Разделка, сращивание, изоляция и пайка проводов. Выполнение крепежных работ при первом и втором техническом обслуживании, устранение выявленных мелких неисправностей. Слесарная обработка деталей по 12 - 14 квалитетам с применением приспособлений, слесарного и контрольно-измерительных инструментов. Выполнение работ средней сложности по ремонту и сборке автомобилей под руководством слесаря более высокой квалификации. </w:t>
      </w:r>
    </w:p>
    <w:p w14:paraId="16F658C6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основные сведения об устройстве автомобилей и мотоциклов; порядок сборки простых узлов; приемы и способы разделки, сращивания, изоляции и пайки электропроводов; основные виды электротехнических и изоляционных материалов, их свойства и назначение; способы выполнения крепежных работ и объемы первого и второго технического обслуживания; назначение и правила применения наиболее распространенных универсальных и специальных приспособлений и контрольно-измерительных инструментов; основные механические свойства обрабатываемых материалов; назначение и применение охлаждающих и тормозных жидкостей, масел и топлива; правила применения пневмо- и электроинструмента; систему допусков и посадок; </w:t>
      </w: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квалитеты и параметры шероховатости; основы электротехники и технологии металлов в объеме выполняемой работы. </w:t>
      </w:r>
    </w:p>
    <w:p w14:paraId="03B85BAE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Примеры работ </w:t>
      </w:r>
    </w:p>
    <w:p w14:paraId="52A1DB15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Автомобили - снятие и установка колес, дверей, брызговиков, подножек, буферов, хомутиков, кронштейнов бортов, крыльев грузовых автомобилей, </w:t>
      </w:r>
      <w:proofErr w:type="spellStart"/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буксерных</w:t>
      </w:r>
      <w:proofErr w:type="spellEnd"/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крюков, номерных знаков. </w:t>
      </w:r>
    </w:p>
    <w:p w14:paraId="265E894D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Картеры, колеса - проверка, крепление. </w:t>
      </w:r>
    </w:p>
    <w:p w14:paraId="13C60C31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Клапаны - разборка направляющих. </w:t>
      </w:r>
    </w:p>
    <w:p w14:paraId="2FCE76A3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Кронштейны, хомутики - изготовление. </w:t>
      </w:r>
    </w:p>
    <w:p w14:paraId="1EAA25F5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Механизмы самосвальные - снятие. </w:t>
      </w:r>
    </w:p>
    <w:p w14:paraId="007EDA36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Насосы водяные, вентиляторы, компрессоры - снятие и установка. </w:t>
      </w:r>
    </w:p>
    <w:p w14:paraId="1D85F18E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Плафоны, фонари задние, катушки зажигания, свечи, сигналы звуковые - снятие и установка. </w:t>
      </w:r>
    </w:p>
    <w:p w14:paraId="3690A74F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Приборы и агрегаты электрооборудования - проверка, крепление при техническом обслуживании. </w:t>
      </w:r>
    </w:p>
    <w:p w14:paraId="666F550E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Провода - замена, пайка, изоляция. </w:t>
      </w:r>
    </w:p>
    <w:p w14:paraId="581EEA07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Прокладки - изготовление. </w:t>
      </w:r>
    </w:p>
    <w:p w14:paraId="3504F69F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Рессоры - смазка листов рессор с их разгрузкой. </w:t>
      </w:r>
    </w:p>
    <w:p w14:paraId="1A75F0B4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Свечи, прерыватели-распределители - зачистка контактов. </w:t>
      </w:r>
    </w:p>
    <w:p w14:paraId="399FF30C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Фильтры воздушные, масляные тонкой и грубой очистки - разборка, ремонт, сборка. </w:t>
      </w:r>
    </w:p>
    <w:p w14:paraId="483BDC0A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754CD1" w14:textId="77777777" w:rsidR="005C7A97" w:rsidRPr="005C7A97" w:rsidRDefault="005C7A97" w:rsidP="005C7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101. СЛЕСАРЬ ПО РЕМОНТУ АВТОМОБИЛЕЙ </w:t>
      </w:r>
    </w:p>
    <w:p w14:paraId="1E10B7F5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6DF72B" w14:textId="77777777" w:rsidR="005C7A97" w:rsidRPr="005C7A97" w:rsidRDefault="005C7A97" w:rsidP="005C7A97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3-й разряд </w:t>
      </w:r>
    </w:p>
    <w:p w14:paraId="4FAFD2D5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3827A6" w14:textId="77777777" w:rsidR="005C7A97" w:rsidRPr="005C7A97" w:rsidRDefault="005C7A97" w:rsidP="005C7A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Разборка дизельных и специальных грузовых автомобилей и автобусов длиной свыше 9,5 м. Ремонт, сборка грузовых автомобилей, кроме специальных и дизельных, легковых автомобилей, автобусов длиной до 9,5 м. Ремонт и сборка мотоциклов, мотороллеров и других </w:t>
      </w:r>
      <w:proofErr w:type="spellStart"/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мототранспортных</w:t>
      </w:r>
      <w:proofErr w:type="spellEnd"/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средств. Выполнение крепежных работ резьбовых соединений при техническом обслуживании с заменой изношенных деталей. Техническое обслуживание: резка, ремонт, сборка, регулировка и испытание агрегатов, узлов и приборов средней сложности. Разборка агрегатов и электрооборудования автомобилей. Определение и устранение неисправностей в работе узлов, механизмов, приборов автомобилей и автобусов. Соединение и пайка проводов с приборами и агрегатами электрооборудования. Слесарная обработка деталей по 11 - 12 квалитетам с применением универсальных приспособлений. Ремонт и установка сложных агрегатов и узлов под руководством слесаря более высокой квалификации. </w:t>
      </w:r>
    </w:p>
    <w:p w14:paraId="3055D5DC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устройство и назначение узлов, агрегатов и приборов средней сложности; правила сборки автомобилей и мотоциклов, ремонт деталей, узлов, агрегатов и приборов; основные приемы разборки, сборки, снятия и установки приборов и агрегатов </w:t>
      </w: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электрооборудования; регулировочные и крепежные работы; типичные неисправности системы электрооборудования, способы их обнаружения и устранения, назначение и основные свойства материалов, применяемых при ремонте электрооборудования; основные свойства металлов; назначение термообработки деталей; устройство универсальных специальных приспособлений и контрольно-измерительных инструментов; систему допусков и посадок; квалитеты и параметры шероховатости. </w:t>
      </w:r>
    </w:p>
    <w:p w14:paraId="67FA287E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Примеры работ </w:t>
      </w:r>
    </w:p>
    <w:p w14:paraId="02F0663C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Автомобили легковые, грузовые, автобусы всех марок и типов - снятие и установка бензобаков, картеров, радиаторов, педалей тормоза, глушителей, замена рессор. </w:t>
      </w:r>
    </w:p>
    <w:p w14:paraId="5B8EB3F5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Валы карданные, цапфы тормозных барабанов - подгонка при сборке. </w:t>
      </w:r>
    </w:p>
    <w:p w14:paraId="0C9AA5A3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Вентиляторы - разборка, ремонт, сборка. </w:t>
      </w:r>
    </w:p>
    <w:p w14:paraId="23D10A5A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Головки блоков цилиндров, шарниры карданов - проверка, крепление. </w:t>
      </w:r>
    </w:p>
    <w:p w14:paraId="2586D1A6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Головки цилиндров самосвального механизма - снятие, ремонт, установка. </w:t>
      </w:r>
    </w:p>
    <w:p w14:paraId="40259490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Двигатели всех типов, задние, передние мосты, коробки передач, кроме автоматических, сцепления, валы карданные - разборка. </w:t>
      </w:r>
    </w:p>
    <w:p w14:paraId="7CC1282F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Контакты - пайка. </w:t>
      </w:r>
    </w:p>
    <w:p w14:paraId="192F850B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Крылья легковых автомобилей - снятие, установка. </w:t>
      </w:r>
    </w:p>
    <w:p w14:paraId="4F0FB51C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Насосы водяные, масляные, вентиляторы, компрессоры - разборка, ремонт, сборка. </w:t>
      </w:r>
    </w:p>
    <w:p w14:paraId="28A3E344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Обмотки изоляционных приборов и агрегатов электрооборудования - пропитка, сушка. </w:t>
      </w:r>
    </w:p>
    <w:p w14:paraId="3252775A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Реле-регуляторы, распределители зажигания - разборка. </w:t>
      </w:r>
    </w:p>
    <w:p w14:paraId="20B994C2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Седла клапанов - обработка шарошкой, притирка. </w:t>
      </w:r>
    </w:p>
    <w:p w14:paraId="0A8CA0E2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Фары, замки зажигания, сигналы - разборка, ремонт, сборка. </w:t>
      </w:r>
    </w:p>
    <w:p w14:paraId="5004BFBD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3C93FE" w14:textId="77777777" w:rsidR="005C7A97" w:rsidRPr="005C7A97" w:rsidRDefault="005C7A97" w:rsidP="005C7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102. СЛЕСАРЬ ПО РЕМОНТУ АВТОМОБИЛЕЙ </w:t>
      </w:r>
    </w:p>
    <w:p w14:paraId="6C066B69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5389D0" w14:textId="77777777" w:rsidR="005C7A97" w:rsidRPr="005C7A97" w:rsidRDefault="005C7A97" w:rsidP="005C7A97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4-й разряд </w:t>
      </w:r>
    </w:p>
    <w:p w14:paraId="18DAD558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375036" w14:textId="77777777" w:rsidR="005C7A97" w:rsidRPr="005C7A97" w:rsidRDefault="005C7A97" w:rsidP="005C7A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Ремонт и сборка дизельных, специальных грузовых автомобилей, автобусов, мотоциклов, импортных легковых автомобилей, грузовых пикапов и микроавтобусов. Разборка, ремонт, сборка сложных агрегатов, узлов и приборов и замена их при техническом обслуживании. Обкатка автомобилей и автобусов всех типов на стенде. Выявление и устранение дефектов, неисправностей в процессе регулировки и испытания агрегатов, узлов и приборов. Разбраковка деталей после разборки и мойки. Слесарная обработка деталей по 7 - 10 квалитетам с применением универсальных приспособлений. Статическая и динамическая балансировка деталей и узлов сложной конфигурации, составление дефектных ведомостей. </w:t>
      </w:r>
    </w:p>
    <w:p w14:paraId="4B0CE6C8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устройство и назначение дизельных и специальных грузовых автомобилей и автобусов; электрические и монтажные схемы автомобилей; технические условия на сборку, ремонт и регулировку агрегатов, узлов и приборов; методы выявления и способы устранения сложных дефектов, обнаруженных в процессе ремонта, сборки и </w:t>
      </w: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испытания агрегатов, узлов и приборов; правила и режимы испытаний, технические условия на испытания и сдачу агрегатов и узлов; назначение и правила применения сложных испытательных установок; устройство, назначение и правила применения контрольно-измерительных инструментов; конструкцию универсальных и специальных приспособлений; периодичность и объемы технического обслуживания электрооборудования и основных узлов и агрегатов автомобилей; систему допусков и посадок; квалитетов и параметров шероховатости. </w:t>
      </w:r>
    </w:p>
    <w:p w14:paraId="48FE6537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Примеры работ </w:t>
      </w:r>
    </w:p>
    <w:p w14:paraId="627DD1A9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Блоки цилиндров двигателей - ремонт и сборка с </w:t>
      </w:r>
      <w:proofErr w:type="spellStart"/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кривошипношатунным</w:t>
      </w:r>
      <w:proofErr w:type="spellEnd"/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механизмом. </w:t>
      </w:r>
    </w:p>
    <w:p w14:paraId="0FE122B4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Валы распределительные - установка в блок. </w:t>
      </w:r>
    </w:p>
    <w:p w14:paraId="4AFD12DB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Генераторы, статоры, спидометры - разборка. </w:t>
      </w:r>
    </w:p>
    <w:p w14:paraId="69C92FA0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Гидроподъемники самосвального механизма - испытание. </w:t>
      </w:r>
    </w:p>
    <w:p w14:paraId="663505AF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Гидротрансформаторы - осмотр и разборка. </w:t>
      </w:r>
    </w:p>
    <w:p w14:paraId="1B27EE62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Головки блока цилиндров дизельного двигателя - сборка, ремонт, испытание на герметичность, установка и крепление. </w:t>
      </w:r>
    </w:p>
    <w:p w14:paraId="65F0D6FA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Двигатели всех типов - ремонт, сборка. </w:t>
      </w:r>
    </w:p>
    <w:p w14:paraId="6374298F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Колеса передние - регулировка угла сходимости. </w:t>
      </w:r>
    </w:p>
    <w:p w14:paraId="7A6B2CA3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Колодки тормозные барабанов, амортизаторы, дифференциалы - ремонт и сборка. </w:t>
      </w:r>
    </w:p>
    <w:p w14:paraId="7C9C534F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Компрессоры, краны тормозные - разборка, ремонт, сборка, испытание. </w:t>
      </w:r>
    </w:p>
    <w:p w14:paraId="143505B2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Коробки передач автоматические - разборка. </w:t>
      </w:r>
    </w:p>
    <w:p w14:paraId="51284B37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Коробки передач механические - сборка, испытание на стенде. </w:t>
      </w:r>
    </w:p>
    <w:p w14:paraId="11DA56BF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Кузова автомобилей самосвалов, механизмы самосвалов - установка, регулировка подъема и опускания. </w:t>
      </w:r>
    </w:p>
    <w:p w14:paraId="003EA818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Мосты передние и задние сцепления, валы карданные - ремонт, сборка и регулировка. </w:t>
      </w:r>
    </w:p>
    <w:p w14:paraId="7EC357DD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 Оси передние - проверка и правка под прессом в холодном состоянии. </w:t>
      </w:r>
    </w:p>
    <w:p w14:paraId="270EAD81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 Подшипники коренные - замена вкладышей, шабрение, регулировка. </w:t>
      </w:r>
    </w:p>
    <w:p w14:paraId="7922E53B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 Поршни - подбор по цилиндрам, сборка с шатунами, смена поршневых колец. </w:t>
      </w:r>
    </w:p>
    <w:p w14:paraId="4AC1118D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 Приборы и агрегаты электрооборудования сложные - проверка и регулировка при техническом обслуживании. </w:t>
      </w:r>
    </w:p>
    <w:p w14:paraId="6BCB37A5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19. Редукторы, дифференциалы - ремонт, сборка, испытание и установка в картер заднего моста. </w:t>
      </w:r>
    </w:p>
    <w:p w14:paraId="6E22A495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 Реле-регуляторы, распределители зажигания - разборка, ремонт. </w:t>
      </w:r>
    </w:p>
    <w:p w14:paraId="4210DAD8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21. Сальник коленчатых валов, ступицы сцепления, пальцы шаровые рулевых тяг, поворотные кулачки - замена. </w:t>
      </w:r>
    </w:p>
    <w:p w14:paraId="1BA86DE8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22. Тормоза гидравлические и пневматические - разборка. </w:t>
      </w:r>
    </w:p>
    <w:p w14:paraId="278D242A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23. Управление рулевое - ремонт, сборка, регулировка. </w:t>
      </w:r>
    </w:p>
    <w:p w14:paraId="6CB132A7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24. Шатуны в сборе с поршнями - проверка на приборе. </w:t>
      </w:r>
    </w:p>
    <w:p w14:paraId="64F110E0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25. Шатуны - смена втулок в верхней головке шатуна с подгонкой по поршневому пальцу; окончательная пригонка по шейкам коленчатого вала по отвесу в четырех положениях. </w:t>
      </w:r>
    </w:p>
    <w:p w14:paraId="0F2143E9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26. Электропровода автомобилей - установка по схеме. </w:t>
      </w:r>
    </w:p>
    <w:p w14:paraId="0A36EFA7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94A15F" w14:textId="77777777" w:rsidR="005C7A97" w:rsidRPr="005C7A97" w:rsidRDefault="005C7A97" w:rsidP="005C7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103. СЛЕСАРЬ ПО РЕМОНТУ АВТОМОБИЛЕЙ </w:t>
      </w:r>
    </w:p>
    <w:p w14:paraId="78FFB331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48A5E68" w14:textId="77777777" w:rsidR="005C7A97" w:rsidRPr="005C7A97" w:rsidRDefault="005C7A97" w:rsidP="005C7A97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5-й разряд </w:t>
      </w:r>
    </w:p>
    <w:p w14:paraId="4B547C25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2B7269" w14:textId="77777777" w:rsidR="005C7A97" w:rsidRPr="005C7A97" w:rsidRDefault="005C7A97" w:rsidP="005C7A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Регулировка и испытание на стендах и шасси сложных агрегатов, узлов и приборов автомобилей и замена их при техническом обслуживании. Проверка деталей и узлов электрооборудования на проверочной аппаратуре и проверочных приспособлениях. Установка приборов и агрегатов электрооборудования по схеме, включая их в сеть. Выявление и устранение сложных дефектов и неисправностей в процессе ремонта, сборки и испытания агрегатов, узлов автомобилей и приборов электрооборудования. Сложная слесарная обработка, доводка деталей по 6 - 7 квалитетам. Статическая и динамическая балансировка деталей и узлов сложной конфигурации. Диагностирование и регулировка систем и агрегатов грузовых и легковых автомобилей и автобусов, обеспечивающих безопасность движения. </w:t>
      </w:r>
    </w:p>
    <w:p w14:paraId="34D0C6E4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конструктивное устройство обслуживаемых автомобилей и автобусов; технические условия на ремонт, сборку, испытания и регулировку сложных агрегатов и электрооборудования; электрические и монтажные схемы любой сложности и взаимодействие приборов и агрегатов в них; причины износа сопряженных деталей и способы их выявления и устранения; устройство испытательных стендов. </w:t>
      </w:r>
    </w:p>
    <w:p w14:paraId="486ADAC4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Примеры работ </w:t>
      </w:r>
    </w:p>
    <w:p w14:paraId="46577C0D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Агрегаты и приборы электрооборудования - установка по полной схеме, включение в сеть, проверка и регулировка их при техническом обслуживании. </w:t>
      </w:r>
    </w:p>
    <w:p w14:paraId="253ED950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Валы коленчатые с маховиками - балансировка. </w:t>
      </w:r>
    </w:p>
    <w:p w14:paraId="77239CB0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Генераторы, статоры, спидометры - ремонт, сборка, испытание, устранение дефектов. </w:t>
      </w:r>
    </w:p>
    <w:p w14:paraId="2C3F08D8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Гидроподъемники самосвального механизма - сборка и испытание. </w:t>
      </w:r>
    </w:p>
    <w:p w14:paraId="09431885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Гидротрансформаторы - ремонт, сборка. </w:t>
      </w:r>
    </w:p>
    <w:p w14:paraId="6E1055D2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Двигатели всех типов и марок - испытание на стенде, регулировка, диагностирование. </w:t>
      </w:r>
    </w:p>
    <w:p w14:paraId="03B93947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Приборы для проверки трансмиссии, рулевого управления, расходомеры и газоанализаторы - обслуживание, тарировка, ремонт. </w:t>
      </w:r>
    </w:p>
    <w:p w14:paraId="73D70021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Мосты передние и задние - замена и регулировка подшипников; тормоза, рулевые управления, системы освещения и сигнализации - диагностирование. </w:t>
      </w:r>
    </w:p>
    <w:p w14:paraId="1A2CD9B1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Распределители зажигания, реле-регуляторы - проверка на стенде, регулировка, устранение дефектов. </w:t>
      </w:r>
    </w:p>
    <w:p w14:paraId="45A81DC3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10. Тормоза гидравлические и пневматические - ремонт, сборка, установка и регулировка. </w:t>
      </w:r>
    </w:p>
    <w:p w14:paraId="5D8AA019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Цилиндры, коренные и шатунные подшипники - проверка после испытания на стенде, устранение неисправностей и окончательное крепление всех соединений. </w:t>
      </w:r>
    </w:p>
    <w:p w14:paraId="2A2CCC41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A4A60B" w14:textId="77777777" w:rsidR="005C7A97" w:rsidRPr="005C7A97" w:rsidRDefault="005C7A97" w:rsidP="005C7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104. СЛЕСАРЬ ПО РЕМОНТУ АВТОМОБИЛЕЙ </w:t>
      </w:r>
    </w:p>
    <w:p w14:paraId="2E82B1F7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F20C85" w14:textId="77777777" w:rsidR="005C7A97" w:rsidRPr="005C7A97" w:rsidRDefault="005C7A97" w:rsidP="005C7A97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6-й разряд </w:t>
      </w:r>
    </w:p>
    <w:p w14:paraId="6ED74891" w14:textId="77777777" w:rsidR="005C7A97" w:rsidRPr="005C7A97" w:rsidRDefault="005C7A97" w:rsidP="005C7A97">
      <w:pPr>
        <w:spacing w:after="0" w:line="288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07E55A" w14:textId="77777777" w:rsidR="005C7A97" w:rsidRPr="005C7A97" w:rsidRDefault="005C7A97" w:rsidP="005C7A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Ремонт, сборка, регулировка, испытание на стенде и шасси и сдача в соответствии с технологическими условиями сложных агрегатов и узлов автомобилей различных марок. Проверка правильности сборки со снятием эксплуатационных характеристик. Диагностирование и регулировка всех систем и агрегатов легковых и грузовых автомобилей и автобусов. Оформление приемо-сдаточной документации. </w:t>
      </w:r>
    </w:p>
    <w:p w14:paraId="4DF67F24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конструктивные особенности автомобилей и автобусов различных марок; технические условия на ремонт, испытание и сдачу сложных агрегатов и узлов; способы полного восстановления и упрочнения изношенных деталей; порядок оформления приемо-сдаточной документации; правила ремонта и способы регулировки и тарировки диагностического оборудования. </w:t>
      </w:r>
    </w:p>
    <w:p w14:paraId="047872EE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Примеры работ </w:t>
      </w:r>
    </w:p>
    <w:p w14:paraId="1BDDC8B0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Коробки передач автоматические - сборка, регулировка, испытание. </w:t>
      </w:r>
    </w:p>
    <w:p w14:paraId="2668D291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Стенды для проверки тягово-экономических и тормозных качеств автомобилей - обслуживание, ремонт, тарировка. </w:t>
      </w:r>
    </w:p>
    <w:p w14:paraId="1E62DB38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Приборы для проверки систем электрооборудования, зажигания, пневматических тормозов систем, гидроусилителей рулевого управления - обслуживание, ремонт, тарировка и регулировка. </w:t>
      </w:r>
    </w:p>
    <w:p w14:paraId="5180C551" w14:textId="77777777" w:rsidR="005C7A97" w:rsidRPr="005C7A97" w:rsidRDefault="005C7A97" w:rsidP="005C7A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1E8353" w14:textId="77777777" w:rsidR="005C7A97" w:rsidRPr="005C7A97" w:rsidRDefault="005C7A97" w:rsidP="005C7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§ 104а. СЛЕСАРЬ ПО РЕМОНТУ АВТОМОБИЛЕЙ </w:t>
      </w:r>
    </w:p>
    <w:p w14:paraId="31A0EB42" w14:textId="77777777" w:rsidR="005C7A97" w:rsidRPr="005C7A97" w:rsidRDefault="005C7A97" w:rsidP="005C7A9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C7A97" w:rsidRPr="005C7A97" w14:paraId="6A716552" w14:textId="77777777" w:rsidTr="005C7A9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56E103B" w14:textId="77777777" w:rsidR="005C7A97" w:rsidRPr="005C7A97" w:rsidRDefault="005C7A97" w:rsidP="005C7A9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5C7A97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(введено </w:t>
            </w:r>
            <w:hyperlink r:id="rId4" w:history="1">
              <w:r w:rsidRPr="005C7A97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Приказом</w:t>
              </w:r>
            </w:hyperlink>
            <w:r w:rsidRPr="005C7A97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Минздравсоцразвития РФ от 13.11.2008 N 645) </w:t>
            </w:r>
          </w:p>
        </w:tc>
      </w:tr>
    </w:tbl>
    <w:p w14:paraId="1B48FC58" w14:textId="77777777" w:rsidR="005C7A97" w:rsidRPr="005C7A97" w:rsidRDefault="005C7A97" w:rsidP="005C7A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05719E" w14:textId="77777777" w:rsidR="005C7A97" w:rsidRPr="005C7A97" w:rsidRDefault="005C7A97" w:rsidP="005C7A97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7-й разряд </w:t>
      </w:r>
    </w:p>
    <w:p w14:paraId="1DE49656" w14:textId="77777777" w:rsidR="005C7A97" w:rsidRPr="005C7A97" w:rsidRDefault="005C7A97" w:rsidP="005C7A97">
      <w:pPr>
        <w:spacing w:after="0" w:line="288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683635" w14:textId="77777777" w:rsidR="005C7A97" w:rsidRPr="005C7A97" w:rsidRDefault="005C7A97" w:rsidP="005C7A9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Характеристика работ. Регулирование и испытание на стендах и шасси особо сложных агрегатов, узлов и приборов автомобилей, автогидроподъемников, специальных автомобилей, предназначенных для транспортировки опасных грузов. Ремонт узлов и агрегатов гидравлических систем подъемников. Проверка правильности сборки узлов и агрегатов со снятием эксплуатационных характеристик. Диагностирование и регулирование всех систем и агрегатов, обеспечивающих безопасность движения автомобилей различных марок и назначения. </w:t>
      </w:r>
    </w:p>
    <w:p w14:paraId="69F48EB4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Должен знать: особенности устройства обслуживаемых автомобилей различных марок и назначения; технические условия на ремонт, испытание, регулирование и сдачу сложных агрегатов, узлов и электрооборудования; электрические и монтажные схемы различной сложности; способы восстановления изношенных деталей механизмов; </w:t>
      </w: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устройство испытательных стендов; виды ремонта и способы тарировки диагностического оборудования. </w:t>
      </w:r>
    </w:p>
    <w:p w14:paraId="66138E78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Примеры работ </w:t>
      </w:r>
    </w:p>
    <w:p w14:paraId="174D6DD5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Гидромуфты включения вентилятора - замена, ремонт. </w:t>
      </w:r>
    </w:p>
    <w:p w14:paraId="107B4EDC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Гидро-, </w:t>
      </w:r>
      <w:proofErr w:type="spellStart"/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пневмоусилители</w:t>
      </w:r>
      <w:proofErr w:type="spellEnd"/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ремонт, сборка и регулирование. </w:t>
      </w:r>
    </w:p>
    <w:p w14:paraId="658D1687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Инжекторы - диагностика, ремонт. </w:t>
      </w:r>
    </w:p>
    <w:p w14:paraId="70A61341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Коробка отбора мощности - ремонт, сборка, испытание. </w:t>
      </w:r>
    </w:p>
    <w:p w14:paraId="2E3D9921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Муфты опережения угла подачи топлива, регулятор числа оборотов - замена. </w:t>
      </w:r>
    </w:p>
    <w:p w14:paraId="0C284BDA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Повышающие передачи - ремонт, сборка, испытание. </w:t>
      </w:r>
    </w:p>
    <w:p w14:paraId="00F29AE7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Системы кондиционирования автомобилей отечественного и зарубежного производства - заправка, обслуживание, ремонт. </w:t>
      </w:r>
    </w:p>
    <w:p w14:paraId="762D45F0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Тормозные системы с антиблокировочной системой различных типов автомобилей отечественного и зарубежного производства - диагностика, ремонт, регулирование. </w:t>
      </w:r>
    </w:p>
    <w:p w14:paraId="41E106F8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Турбокомпрессоры - разборка, ремонт, сборка, испытания. </w:t>
      </w:r>
    </w:p>
    <w:p w14:paraId="70D523FE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Тяги управления топливного насоса высокого давления - регулирование. </w:t>
      </w:r>
    </w:p>
    <w:p w14:paraId="3BD2C78D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Узлы и агрегаты трансмиссий автомобилей отечественного и зарубежного производства - ремонт, сборка и регулирование. </w:t>
      </w:r>
    </w:p>
    <w:p w14:paraId="203E44DD" w14:textId="77777777" w:rsidR="005C7A97" w:rsidRPr="005C7A97" w:rsidRDefault="005C7A97" w:rsidP="005C7A97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7A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Электронные системы управления - диагностика, ремонт. </w:t>
      </w:r>
    </w:p>
    <w:p w14:paraId="2FF0A1F1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97"/>
    <w:rsid w:val="0014565D"/>
    <w:rsid w:val="005C7A97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5619"/>
  <w15:chartTrackingRefBased/>
  <w15:docId w15:val="{3D91A4E4-527F-438B-B433-F99BACA6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C7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82095&amp;dst=100113&amp;field=134&amp;date=26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2302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2024-05-26T18:13:00Z</dcterms:created>
  <dcterms:modified xsi:type="dcterms:W3CDTF">2024-05-26T18:15:00Z</dcterms:modified>
</cp:coreProperties>
</file>