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61" w:rsidRP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18D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D18D8" w:rsidRP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18D8">
        <w:rPr>
          <w:rFonts w:ascii="Times New Roman" w:hAnsi="Times New Roman" w:cs="Times New Roman"/>
          <w:sz w:val="24"/>
          <w:szCs w:val="24"/>
        </w:rPr>
        <w:t>АНПОО «Академия транспортной безопасности»</w:t>
      </w:r>
    </w:p>
    <w:p w:rsidR="00CD18D8" w:rsidRP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18D8">
        <w:rPr>
          <w:rFonts w:ascii="Times New Roman" w:hAnsi="Times New Roman" w:cs="Times New Roman"/>
          <w:sz w:val="24"/>
          <w:szCs w:val="24"/>
        </w:rPr>
        <w:t>Гончарову Р.В.</w:t>
      </w:r>
    </w:p>
    <w:p w:rsidR="00CD18D8" w:rsidRP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18D8">
        <w:rPr>
          <w:rFonts w:ascii="Times New Roman" w:hAnsi="Times New Roman" w:cs="Times New Roman"/>
          <w:sz w:val="24"/>
          <w:szCs w:val="24"/>
        </w:rPr>
        <w:t>От____________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18D8" w:rsidRP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18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D18D8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по адресу___________________</w:t>
      </w:r>
    </w:p>
    <w:p w:rsid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CD18D8" w:rsidRDefault="00CD18D8" w:rsidP="00CD18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18D8">
        <w:rPr>
          <w:rFonts w:ascii="Times New Roman" w:hAnsi="Times New Roman" w:cs="Times New Roman"/>
          <w:sz w:val="32"/>
          <w:szCs w:val="32"/>
        </w:rPr>
        <w:t>Заявление</w:t>
      </w:r>
    </w:p>
    <w:p w:rsidR="00CD18D8" w:rsidRDefault="00CD18D8" w:rsidP="00CD18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6EFD" w:rsidRDefault="00CD18D8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476EFD">
        <w:rPr>
          <w:rFonts w:ascii="Times New Roman" w:hAnsi="Times New Roman" w:cs="Times New Roman"/>
          <w:sz w:val="24"/>
          <w:szCs w:val="24"/>
        </w:rPr>
        <w:t>зачислить меня в группу учащихся по программе:</w:t>
      </w: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FD" w:rsidRPr="00476EFD" w:rsidRDefault="00476EFD" w:rsidP="00476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FD">
        <w:rPr>
          <w:rFonts w:ascii="Times New Roman" w:hAnsi="Times New Roman" w:cs="Times New Roman"/>
          <w:sz w:val="24"/>
          <w:szCs w:val="24"/>
        </w:rPr>
        <w:t>Основная программа профессионального обучения – профессиональная подготовка</w:t>
      </w:r>
    </w:p>
    <w:p w:rsidR="00476EFD" w:rsidRPr="00476EFD" w:rsidRDefault="00476EFD" w:rsidP="00476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FD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обучения – </w:t>
      </w:r>
      <w:r w:rsidRPr="00476EFD">
        <w:rPr>
          <w:rFonts w:ascii="Times New Roman" w:hAnsi="Times New Roman" w:cs="Times New Roman"/>
          <w:sz w:val="24"/>
          <w:szCs w:val="24"/>
        </w:rPr>
        <w:t>пере</w:t>
      </w:r>
      <w:r w:rsidRPr="00476EFD">
        <w:rPr>
          <w:rFonts w:ascii="Times New Roman" w:hAnsi="Times New Roman" w:cs="Times New Roman"/>
          <w:sz w:val="24"/>
          <w:szCs w:val="24"/>
        </w:rPr>
        <w:t>подготовка</w:t>
      </w:r>
    </w:p>
    <w:p w:rsidR="00476EFD" w:rsidRPr="00476EFD" w:rsidRDefault="00476EFD" w:rsidP="00476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FD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обучения – </w:t>
      </w:r>
      <w:r w:rsidRPr="00476EFD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476EFD" w:rsidRPr="00476EFD" w:rsidRDefault="00476EFD" w:rsidP="00476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FD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– профессиональная переподготовка</w:t>
      </w:r>
    </w:p>
    <w:p w:rsidR="00476EFD" w:rsidRPr="00476EFD" w:rsidRDefault="00476EFD" w:rsidP="00476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FD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– повышение квалификации</w:t>
      </w:r>
    </w:p>
    <w:p w:rsidR="00476EFD" w:rsidRDefault="00476EFD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2E" w:rsidRDefault="00476EFD" w:rsidP="0047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(курсу)</w:t>
      </w:r>
      <w:r w:rsidR="00D3592E">
        <w:rPr>
          <w:rFonts w:ascii="Times New Roman" w:hAnsi="Times New Roman" w:cs="Times New Roman"/>
          <w:sz w:val="24"/>
          <w:szCs w:val="24"/>
        </w:rPr>
        <w:t>:</w:t>
      </w:r>
    </w:p>
    <w:p w:rsidR="00CD18D8" w:rsidRDefault="00476EFD" w:rsidP="0047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76EFD" w:rsidRDefault="00476EFD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FD" w:rsidRDefault="00476EFD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2E" w:rsidRDefault="00D3592E" w:rsidP="00D359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уставом </w:t>
      </w:r>
      <w:r w:rsidRPr="00D3592E">
        <w:rPr>
          <w:rFonts w:ascii="Times New Roman" w:hAnsi="Times New Roman" w:cs="Times New Roman"/>
          <w:sz w:val="16"/>
          <w:szCs w:val="16"/>
        </w:rPr>
        <w:t>АНПОО «Академия транспортной безопасности»</w:t>
      </w:r>
      <w:r>
        <w:rPr>
          <w:rFonts w:ascii="Times New Roman" w:hAnsi="Times New Roman" w:cs="Times New Roman"/>
          <w:sz w:val="16"/>
          <w:szCs w:val="16"/>
        </w:rPr>
        <w:t xml:space="preserve"> и правилами внутреннего распорядка ознакомлен.</w:t>
      </w:r>
    </w:p>
    <w:p w:rsidR="00D3592E" w:rsidRPr="00D3592E" w:rsidRDefault="00D3592E" w:rsidP="00D359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обработку персональных данных согласен (а)</w:t>
      </w: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______________________                    _______________________</w:t>
      </w: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592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3592E">
        <w:rPr>
          <w:rFonts w:ascii="Times New Roman" w:hAnsi="Times New Roman" w:cs="Times New Roman"/>
          <w:sz w:val="16"/>
          <w:szCs w:val="16"/>
        </w:rPr>
        <w:t xml:space="preserve">Дата)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D3592E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3592E">
        <w:rPr>
          <w:rFonts w:ascii="Times New Roman" w:hAnsi="Times New Roman" w:cs="Times New Roman"/>
          <w:sz w:val="16"/>
          <w:szCs w:val="16"/>
        </w:rPr>
        <w:t>(ФИО)</w:t>
      </w: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92E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92E" w:rsidRPr="00CD18D8" w:rsidRDefault="00D3592E" w:rsidP="00CD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D8" w:rsidRPr="00CD18D8" w:rsidRDefault="00CD18D8" w:rsidP="00CD18D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8D8" w:rsidRPr="00CD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36A3C"/>
    <w:multiLevelType w:val="hybridMultilevel"/>
    <w:tmpl w:val="94A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4A01"/>
    <w:multiLevelType w:val="hybridMultilevel"/>
    <w:tmpl w:val="8850E3B4"/>
    <w:lvl w:ilvl="0" w:tplc="D2F248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D8"/>
    <w:rsid w:val="00476EFD"/>
    <w:rsid w:val="00CD18D8"/>
    <w:rsid w:val="00D27361"/>
    <w:rsid w:val="00D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EEE3-C802-4987-94F1-E9CE183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Латышева</dc:creator>
  <cp:keywords/>
  <dc:description/>
  <cp:lastModifiedBy>Светлана Владимировна Латышева</cp:lastModifiedBy>
  <cp:revision>1</cp:revision>
  <dcterms:created xsi:type="dcterms:W3CDTF">2017-06-21T06:37:00Z</dcterms:created>
  <dcterms:modified xsi:type="dcterms:W3CDTF">2017-06-21T07:06:00Z</dcterms:modified>
</cp:coreProperties>
</file>